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99" w:rsidRDefault="006D6B65">
      <w:r>
        <w:t>mat</w:t>
      </w:r>
      <w:r w:rsidR="002A454B">
        <w:t>_</w:t>
      </w:r>
      <w:bookmarkStart w:id="0" w:name="_GoBack"/>
      <w:bookmarkEnd w:id="0"/>
      <w:r>
        <w:t>6 osm1</w:t>
      </w:r>
    </w:p>
    <w:p w:rsidR="006D6B65" w:rsidRDefault="002A454B">
      <w:r>
        <w:t>Witam</w:t>
      </w:r>
      <w:r w:rsidR="006D6B65">
        <w:t xml:space="preserve"> .</w:t>
      </w:r>
      <w:r>
        <w:t xml:space="preserve"> </w:t>
      </w:r>
      <w:r w:rsidR="006D6B65">
        <w:t xml:space="preserve">Kolejne tematy do zrealizowania. </w:t>
      </w:r>
    </w:p>
    <w:p w:rsidR="006D6B65" w:rsidRDefault="006D6B65">
      <w:r>
        <w:t>Temat: Obniżki i podwyżki – zadania.</w:t>
      </w:r>
    </w:p>
    <w:p w:rsidR="006D6B65" w:rsidRDefault="006D6B65">
      <w:r>
        <w:t xml:space="preserve">Jeszcze o podwyżkach i obniżkach. Z tym spotykamy się na co dzień. </w:t>
      </w:r>
    </w:p>
    <w:p w:rsidR="006D6B65" w:rsidRDefault="006D6B65">
      <w:r>
        <w:t>Zadania z podręcznika</w:t>
      </w:r>
      <w:r w:rsidR="002A454B">
        <w:t>:</w:t>
      </w:r>
      <w:r>
        <w:t xml:space="preserve"> str.159 zad</w:t>
      </w:r>
      <w:r w:rsidR="002A454B">
        <w:t xml:space="preserve"> 3,4,5. Dla chętnych: zad 6,7 8.</w:t>
      </w:r>
    </w:p>
    <w:p w:rsidR="002A454B" w:rsidRDefault="002A454B"/>
    <w:p w:rsidR="002A454B" w:rsidRDefault="002A454B">
      <w:r>
        <w:t xml:space="preserve">Temat: Procenty-zadania </w:t>
      </w:r>
    </w:p>
    <w:p w:rsidR="002A454B" w:rsidRDefault="002A454B">
      <w:r>
        <w:t xml:space="preserve"> Test „ Przed klasówką” strona161.</w:t>
      </w:r>
    </w:p>
    <w:p w:rsidR="002A454B" w:rsidRDefault="002A454B">
      <w:r>
        <w:t>Proszę zrobić test i rozwiązanie przesłać na mój adres: zofia.zych@op.pl</w:t>
      </w:r>
    </w:p>
    <w:p w:rsidR="006D6B65" w:rsidRDefault="006D6B65"/>
    <w:p w:rsidR="006D6B65" w:rsidRDefault="006D6B65"/>
    <w:sectPr w:rsidR="006D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C55" w:rsidRDefault="00BF4C55" w:rsidP="002A454B">
      <w:pPr>
        <w:spacing w:after="0" w:line="240" w:lineRule="auto"/>
      </w:pPr>
      <w:r>
        <w:separator/>
      </w:r>
    </w:p>
  </w:endnote>
  <w:endnote w:type="continuationSeparator" w:id="0">
    <w:p w:rsidR="00BF4C55" w:rsidRDefault="00BF4C55" w:rsidP="002A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C55" w:rsidRDefault="00BF4C55" w:rsidP="002A454B">
      <w:pPr>
        <w:spacing w:after="0" w:line="240" w:lineRule="auto"/>
      </w:pPr>
      <w:r>
        <w:separator/>
      </w:r>
    </w:p>
  </w:footnote>
  <w:footnote w:type="continuationSeparator" w:id="0">
    <w:p w:rsidR="00BF4C55" w:rsidRDefault="00BF4C55" w:rsidP="002A4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65"/>
    <w:rsid w:val="002A454B"/>
    <w:rsid w:val="006D6B65"/>
    <w:rsid w:val="00BF4C55"/>
    <w:rsid w:val="00D5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9C73A-29B9-4EB7-A573-FA3BD3B9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5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5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2020-03-25T06:01:00Z</dcterms:created>
  <dcterms:modified xsi:type="dcterms:W3CDTF">2020-03-25T06:20:00Z</dcterms:modified>
</cp:coreProperties>
</file>